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5061"/>
      </w:tblGrid>
      <w:tr w:rsidR="00963F11" w:rsidRPr="0091728F">
        <w:trPr>
          <w:trHeight w:val="10850"/>
        </w:trPr>
        <w:tc>
          <w:tcPr>
            <w:tcW w:w="5146" w:type="dxa"/>
          </w:tcPr>
          <w:p w:rsidR="009C78C7" w:rsidRPr="005A0439" w:rsidRDefault="009C78C7" w:rsidP="005A0439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3E09F7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9C78C7" w:rsidRPr="005A0439" w:rsidRDefault="009C78C7" w:rsidP="005A0439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ΟΝΟΜΑΠΑΤΡΟΣ:……………..……….………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 w:rsidR="00813A6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ΗΡΩΤΗΣ </w:t>
            </w:r>
            <w:r w:rsidR="00336FDC"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ΕΣΠΑ </w:t>
            </w: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ΠΕ ……..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A87413" w:rsidRDefault="009C78C7" w:rsidP="00A8741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ΘΕΜΑ: </w:t>
            </w:r>
            <w:r w:rsidRPr="00F9768E">
              <w:rPr>
                <w:rStyle w:val="a5"/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A87413" w:rsidRPr="00F9768E">
              <w:rPr>
                <w:sz w:val="28"/>
                <w:szCs w:val="28"/>
              </w:rPr>
              <w:t xml:space="preserve">άδεια </w:t>
            </w:r>
            <w:r w:rsidR="00B7483C">
              <w:rPr>
                <w:sz w:val="28"/>
                <w:szCs w:val="28"/>
              </w:rPr>
              <w:t>ανατροφής τέκνου</w:t>
            </w:r>
            <w:r w:rsidR="008270D9">
              <w:rPr>
                <w:sz w:val="28"/>
                <w:szCs w:val="28"/>
              </w:rPr>
              <w:t xml:space="preserve"> 3μηνών και 15ημερών </w:t>
            </w:r>
            <w:r w:rsidR="00B7483C">
              <w:rPr>
                <w:sz w:val="28"/>
                <w:szCs w:val="28"/>
              </w:rPr>
              <w:t>»</w:t>
            </w:r>
            <w:r w:rsidR="00A87413">
              <w:rPr>
                <w:sz w:val="22"/>
                <w:szCs w:val="22"/>
              </w:rPr>
              <w:t>.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  <w:p w:rsidR="0020555D" w:rsidRPr="005A0439" w:rsidRDefault="0020555D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20555D" w:rsidRPr="00D76EDB" w:rsidRDefault="0020555D" w:rsidP="00F770AF">
            <w:pPr>
              <w:spacing w:line="360" w:lineRule="auto"/>
              <w:ind w:firstLine="720"/>
              <w:rPr>
                <w:rFonts w:ascii="Verdana" w:hAnsi="Verdana"/>
              </w:rPr>
            </w:pPr>
          </w:p>
          <w:p w:rsidR="00AB5549" w:rsidRPr="005A0439" w:rsidRDefault="00AB5549" w:rsidP="005A0439">
            <w:pPr>
              <w:spacing w:line="360" w:lineRule="auto"/>
              <w:ind w:firstLine="720"/>
              <w:jc w:val="both"/>
              <w:rPr>
                <w:rFonts w:ascii="Arial" w:hAnsi="Arial" w:cs="Arial"/>
              </w:rPr>
            </w:pPr>
          </w:p>
          <w:p w:rsidR="00AB5549" w:rsidRPr="005A0439" w:rsidRDefault="00AB5549" w:rsidP="0020555D">
            <w:pPr>
              <w:pStyle w:val="a4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1" w:type="dxa"/>
          </w:tcPr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Δ/ΝΣΗ ΠΕ </w:t>
            </w:r>
            <w:r w:rsidR="000F2D0B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ΑΧΑΪΑΣ</w:t>
            </w: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C78C7" w:rsidRPr="00A87413" w:rsidRDefault="009C78C7" w:rsidP="00A87413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</w:t>
            </w:r>
            <w:r w:rsidRPr="00A87413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 xml:space="preserve">Παρακαλώ να μου χορηγήσετε </w:t>
            </w:r>
            <w:r w:rsidR="00F9768E" w:rsidRPr="00A87413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άδεια</w:t>
            </w:r>
            <w:r w:rsidR="00A8741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F770AF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ΑΝΑΤΡΟΦΗΣ ΤΕΚΝΟΥ</w:t>
            </w:r>
            <w:r w:rsidR="00B713EF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72068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8270D9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 xml:space="preserve">3 μηνών και 15 ημερών </w:t>
            </w:r>
            <w:r w:rsidR="00F770AF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από</w:t>
            </w:r>
            <w:r w:rsidR="00841F3B" w:rsidRPr="00A87413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………</w:t>
            </w:r>
            <w:r w:rsidRPr="00A87413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……</w:t>
            </w:r>
            <w:r w:rsidRPr="00A87413">
              <w:rPr>
                <w:rStyle w:val="a5"/>
                <w:rFonts w:ascii="Arial" w:hAnsi="Arial" w:cs="Arial"/>
                <w:i w:val="0"/>
                <w:iCs w:val="0"/>
                <w:sz w:val="24"/>
                <w:szCs w:val="24"/>
              </w:rPr>
              <w:t>….</w:t>
            </w:r>
            <w:r w:rsidR="00841F3B" w:rsidRPr="00A87413">
              <w:rPr>
                <w:rStyle w:val="a5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F770AF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μέχρι ………………</w:t>
            </w:r>
            <w:r w:rsidR="00A87413" w:rsidRPr="00A87413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9C78C7" w:rsidRPr="005A0439" w:rsidRDefault="009C78C7" w:rsidP="005A0439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C78C7" w:rsidRPr="00A87413" w:rsidRDefault="009C78C7" w:rsidP="005A0439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……αιτ………..</w:t>
            </w:r>
          </w:p>
          <w:p w:rsidR="009C78C7" w:rsidRPr="005A0439" w:rsidRDefault="009C78C7" w:rsidP="005A0439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C78C7" w:rsidRPr="005A0439" w:rsidRDefault="009C78C7" w:rsidP="005A0439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9C78C7" w:rsidRPr="005A0439" w:rsidRDefault="009C78C7" w:rsidP="005A0439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A0439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9C78C7" w:rsidRPr="005A0439" w:rsidRDefault="009C78C7" w:rsidP="00917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336" w:rsidRPr="0091728F" w:rsidRDefault="003636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0" cy="419100"/>
            <wp:effectExtent l="19050" t="0" r="0" b="0"/>
            <wp:docPr id="3" name="Εικόνα 5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336" w:rsidRPr="0091728F" w:rsidSect="004376BA">
      <w:pgSz w:w="11906" w:h="16838"/>
      <w:pgMar w:top="1440" w:right="1800" w:bottom="709" w:left="1800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1E" w:rsidRDefault="0011711E" w:rsidP="009C78C7">
      <w:r>
        <w:separator/>
      </w:r>
    </w:p>
  </w:endnote>
  <w:endnote w:type="continuationSeparator" w:id="0">
    <w:p w:rsidR="0011711E" w:rsidRDefault="0011711E" w:rsidP="009C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1E" w:rsidRDefault="0011711E" w:rsidP="009C78C7">
      <w:r>
        <w:separator/>
      </w:r>
    </w:p>
  </w:footnote>
  <w:footnote w:type="continuationSeparator" w:id="0">
    <w:p w:rsidR="0011711E" w:rsidRDefault="0011711E" w:rsidP="009C7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BE"/>
    <w:rsid w:val="0000512B"/>
    <w:rsid w:val="00084769"/>
    <w:rsid w:val="000A3F77"/>
    <w:rsid w:val="000F2D0B"/>
    <w:rsid w:val="000F5AA5"/>
    <w:rsid w:val="0010405E"/>
    <w:rsid w:val="00104936"/>
    <w:rsid w:val="0011711E"/>
    <w:rsid w:val="00157C1D"/>
    <w:rsid w:val="0017244F"/>
    <w:rsid w:val="00192CE8"/>
    <w:rsid w:val="001A6D99"/>
    <w:rsid w:val="0020555D"/>
    <w:rsid w:val="002D15A4"/>
    <w:rsid w:val="00336FDC"/>
    <w:rsid w:val="003636B4"/>
    <w:rsid w:val="00391F29"/>
    <w:rsid w:val="0039701E"/>
    <w:rsid w:val="003E09F7"/>
    <w:rsid w:val="00426914"/>
    <w:rsid w:val="004376BA"/>
    <w:rsid w:val="00497A79"/>
    <w:rsid w:val="00540A09"/>
    <w:rsid w:val="005A0439"/>
    <w:rsid w:val="005A1336"/>
    <w:rsid w:val="0066659F"/>
    <w:rsid w:val="007138E3"/>
    <w:rsid w:val="00740100"/>
    <w:rsid w:val="00813A66"/>
    <w:rsid w:val="008270D9"/>
    <w:rsid w:val="00834D5B"/>
    <w:rsid w:val="0084038F"/>
    <w:rsid w:val="00841F3B"/>
    <w:rsid w:val="00872EB4"/>
    <w:rsid w:val="0088025B"/>
    <w:rsid w:val="00892080"/>
    <w:rsid w:val="0091728F"/>
    <w:rsid w:val="00963F11"/>
    <w:rsid w:val="009821A5"/>
    <w:rsid w:val="009C78C7"/>
    <w:rsid w:val="00A72068"/>
    <w:rsid w:val="00A87413"/>
    <w:rsid w:val="00AB5549"/>
    <w:rsid w:val="00AD0BE4"/>
    <w:rsid w:val="00B713EF"/>
    <w:rsid w:val="00B7483C"/>
    <w:rsid w:val="00B929E5"/>
    <w:rsid w:val="00BC0BC6"/>
    <w:rsid w:val="00BC12BE"/>
    <w:rsid w:val="00C25373"/>
    <w:rsid w:val="00C52EF2"/>
    <w:rsid w:val="00CA4B51"/>
    <w:rsid w:val="00CC470C"/>
    <w:rsid w:val="00CE6761"/>
    <w:rsid w:val="00D10AA7"/>
    <w:rsid w:val="00D443CB"/>
    <w:rsid w:val="00D60FA3"/>
    <w:rsid w:val="00DE7175"/>
    <w:rsid w:val="00DF5790"/>
    <w:rsid w:val="00EB0C8F"/>
    <w:rsid w:val="00EF473C"/>
    <w:rsid w:val="00EF79B2"/>
    <w:rsid w:val="00F0389A"/>
    <w:rsid w:val="00F770AF"/>
    <w:rsid w:val="00F9768E"/>
    <w:rsid w:val="00FC4C0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E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BC12BE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2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BC12BE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BC12BE"/>
    <w:rPr>
      <w:i/>
      <w:iCs/>
    </w:rPr>
  </w:style>
  <w:style w:type="character" w:customStyle="1" w:styleId="3Char">
    <w:name w:val="Επικεφαλίδα 3 Char"/>
    <w:basedOn w:val="a0"/>
    <w:link w:val="3"/>
    <w:rsid w:val="00BC12BE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9C78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C78C7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 Indent"/>
    <w:basedOn w:val="a"/>
    <w:link w:val="Char0"/>
    <w:rsid w:val="00AB554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ίμενου με εσοχή Char"/>
    <w:basedOn w:val="a0"/>
    <w:link w:val="a7"/>
    <w:rsid w:val="00AB5549"/>
    <w:rPr>
      <w:rFonts w:ascii="Arial" w:eastAsia="Times New Roman" w:hAnsi="Arial" w:cs="Arial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semiHidden/>
    <w:unhideWhenUsed/>
    <w:rsid w:val="000A3F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0A3F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semiHidden/>
    <w:unhideWhenUsed/>
    <w:rsid w:val="000A3F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0A3F7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</dc:creator>
  <cp:lastModifiedBy>mvp</cp:lastModifiedBy>
  <cp:revision>2</cp:revision>
  <cp:lastPrinted>2019-09-10T11:01:00Z</cp:lastPrinted>
  <dcterms:created xsi:type="dcterms:W3CDTF">2023-08-29T06:17:00Z</dcterms:created>
  <dcterms:modified xsi:type="dcterms:W3CDTF">2023-08-29T06:17:00Z</dcterms:modified>
</cp:coreProperties>
</file>